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6AC" w:rsidRDefault="008F2D69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66219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A159F9">
        <w:rPr>
          <w:rFonts w:ascii="Times New Roman" w:hAnsi="Times New Roman"/>
          <w:color w:val="000000"/>
          <w:sz w:val="28"/>
          <w:szCs w:val="28"/>
        </w:rPr>
        <w:t>3</w:t>
      </w: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66219F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21D40">
        <w:rPr>
          <w:rFonts w:ascii="Times New Roman" w:hAnsi="Times New Roman"/>
          <w:color w:val="000000"/>
          <w:sz w:val="28"/>
          <w:szCs w:val="28"/>
        </w:rPr>
        <w:t xml:space="preserve">____________ </w:t>
      </w:r>
      <w:r w:rsidR="0088633A">
        <w:rPr>
          <w:rFonts w:ascii="Times New Roman" w:hAnsi="Times New Roman"/>
          <w:color w:val="000000"/>
          <w:sz w:val="28"/>
          <w:szCs w:val="28"/>
        </w:rPr>
        <w:t>20</w:t>
      </w:r>
      <w:r w:rsidR="00D857B0">
        <w:rPr>
          <w:rFonts w:ascii="Times New Roman" w:hAnsi="Times New Roman"/>
          <w:color w:val="000000"/>
          <w:sz w:val="28"/>
          <w:szCs w:val="28"/>
        </w:rPr>
        <w:t>__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1D40">
        <w:rPr>
          <w:rFonts w:ascii="Times New Roman" w:hAnsi="Times New Roman"/>
          <w:color w:val="000000"/>
          <w:sz w:val="28"/>
          <w:szCs w:val="28"/>
        </w:rPr>
        <w:t>____</w:t>
      </w:r>
    </w:p>
    <w:p w:rsidR="004766AC" w:rsidRDefault="004766AC" w:rsidP="004766AC">
      <w:pPr>
        <w:pStyle w:val="ae"/>
        <w:rPr>
          <w:rFonts w:ascii="Times New Roman" w:hAnsi="Times New Roman"/>
          <w:color w:val="000000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9F9" w:rsidRDefault="00A159F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ar39"/>
      <w:bookmarkStart w:id="1" w:name="Par47"/>
      <w:bookmarkEnd w:id="0"/>
      <w:bookmarkEnd w:id="1"/>
      <w:r w:rsidRPr="00A1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8F2D6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ведения реестра инвестиционных проектов,</w:t>
      </w:r>
    </w:p>
    <w:p w:rsidR="008F2D6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получивших положительное заключение</w:t>
      </w:r>
    </w:p>
    <w:p w:rsidR="008F2D6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эффективности использования</w:t>
      </w:r>
    </w:p>
    <w:p w:rsidR="008F2D6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 бюджета муниципального образования</w:t>
      </w:r>
    </w:p>
    <w:p w:rsidR="008F2D6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 район, направляемых</w:t>
      </w:r>
    </w:p>
    <w:p w:rsidR="008F2D69" w:rsidRPr="00A159F9" w:rsidRDefault="008F2D69" w:rsidP="00A159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капитальные вложения </w:t>
      </w:r>
    </w:p>
    <w:p w:rsidR="00A159F9" w:rsidRPr="00A159F9" w:rsidRDefault="00A159F9" w:rsidP="00A159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9F9" w:rsidRPr="00FB5623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устанавливает процедуру ведения реестра инвестиционных проектов, получивших положительное заключение об эффективности использования средств бюджета </w:t>
      </w:r>
      <w:r w:rsidR="003206D2" w:rsidRPr="00FB56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 (далее – средства районного бюджета)</w:t>
      </w:r>
      <w:r w:rsidRPr="00FB562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направляемых на капитальные вложения (далее - Реестр), в том числе требования к ведению и содержанию Реестра.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Реестр является информационной базой, содержащей зафиксированные на электронном носителе в соответствии с законодательством Российской Федерации</w:t>
      </w:r>
      <w:r w:rsidR="008E0927"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8E0927"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информации, информационных технологиях и о защите информации сведения об инвестиционных проектах, получивших положительное заключение об эффективности использования средств </w:t>
      </w:r>
      <w:r w:rsidR="008E0927"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вложения.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Реестр ведется на электронном носителе путем внесения в него соответствующих записей.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025"/>
      <w:bookmarkEnd w:id="2"/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Сведения об инвестиционном проекте вносятся в Реестр в течение пяти рабочих дней со дня утверждения положительного заключения об эффективности использования средств </w:t>
      </w:r>
      <w:r w:rsidR="008E0927"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вложения.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Реестровая запись содержит следующие сведения: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порядковый номер записи;</w:t>
      </w:r>
    </w:p>
    <w:p w:rsidR="00A159F9" w:rsidRPr="008E0927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наименование организации заявителя, представившего комплект документов для проведения проверки инвестиционного проекта на предмет эффективности использования средств </w:t>
      </w:r>
      <w:r w:rsidR="008E0927"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E092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вложения;</w:t>
      </w:r>
    </w:p>
    <w:p w:rsidR="00A159F9" w:rsidRPr="00D46E28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наименование инвестиционного проекта, получившего положительное заключение об эффективности использования средств </w:t>
      </w:r>
      <w:r w:rsidR="00D46E28" w:rsidRPr="00D46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D46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направляемых на капитальные вложения, согласно паспорту инвестиционного </w:t>
      </w:r>
      <w:r w:rsidRPr="00D46E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проекта;</w:t>
      </w:r>
    </w:p>
    <w:p w:rsidR="00A159F9" w:rsidRPr="00E11608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значения количественных показателей (показателя) реализации инвестиционного проекта, получившего положительное заключение об эффективности использования средств </w:t>
      </w:r>
      <w:r w:rsidR="00E11608" w:rsidRPr="00E11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E1160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вложения, с указанием единиц измерения показателей (показателя);</w:t>
      </w:r>
    </w:p>
    <w:p w:rsidR="00856060" w:rsidRDefault="00A159F9" w:rsidP="008560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856060"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 по заключению государственной экспертизы в ценах года, указанного в заключении, либо предполагаемая (предельная) стоимость объекта капитального строительства (стоимость приобретения объекта недвижимого имущества) в ценах года представления паспорта инвестиционного проекта с указанием года ее определения, рассчитанная в ценах соответствующих лет согласно паспорту инвестиционного проекта (в млн. рублей с одним знаком после запятой);</w:t>
      </w:r>
    </w:p>
    <w:p w:rsidR="00A159F9" w:rsidRPr="00D83CA4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реквизиты комплекта документов, представляемых заявителем для проведения проверки инвестиционного проекта на предмет эффективности использования средств </w:t>
      </w:r>
      <w:r w:rsidR="00D83CA4" w:rsidRPr="00D8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D83CA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 (регистрационный номер, дата, фамилия, имя, отчество и должность подписавшего лица);</w:t>
      </w:r>
    </w:p>
    <w:p w:rsidR="00A159F9" w:rsidRPr="00FB52D6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реквизиты положительного заключения по инвестиционному проекту об эффективности использования средств </w:t>
      </w:r>
      <w:r w:rsidR="00FB52D6"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 (номер и дата заключения, фамилия, имя, отчество и должность лица, подписавшего заключение);</w:t>
      </w:r>
    </w:p>
    <w:p w:rsidR="00A159F9" w:rsidRPr="00FB52D6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реквизиты повторного заключения по инвестиционному проекту об эффективности использования средств </w:t>
      </w:r>
      <w:r w:rsidR="00FB52D6"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 (номер и дата заключения, фамилия, имя, отчество и должность лица, подписавшего заключение, характер заключения - положительное или отрицательное).</w:t>
      </w:r>
    </w:p>
    <w:p w:rsidR="00A159F9" w:rsidRPr="00A159F9" w:rsidRDefault="00A159F9" w:rsidP="00A159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Изменения в Реестр вносятся в срок, указанный в </w:t>
      </w:r>
      <w:hyperlink w:anchor="P1025" w:history="1">
        <w:r w:rsidRPr="00FB52D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 4</w:t>
        </w:r>
      </w:hyperlink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со дня утверждения повторного заключения по инвестиционному проекту об эффективности использования средств </w:t>
      </w:r>
      <w:r w:rsidR="00FB52D6"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FB52D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вложения.</w:t>
      </w:r>
    </w:p>
    <w:p w:rsidR="00BC543E" w:rsidRPr="00A159F9" w:rsidRDefault="00BC543E" w:rsidP="00A159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9F9" w:rsidRDefault="00A159F9" w:rsidP="00425E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6F1" w:rsidRDefault="005316F1" w:rsidP="00425E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E85A09" w:rsidRPr="00343B3A" w:rsidRDefault="00AB4418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85A09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85A09" w:rsidRPr="00343B3A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E85A09" w:rsidRPr="00895D9D" w:rsidRDefault="00E85A09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образования Тимашевский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05F2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B4418">
        <w:rPr>
          <w:rFonts w:ascii="Times New Roman" w:hAnsi="Times New Roman" w:cs="Times New Roman"/>
          <w:sz w:val="28"/>
          <w:szCs w:val="28"/>
        </w:rPr>
        <w:t>И.</w:t>
      </w:r>
      <w:r w:rsidR="00905F27">
        <w:rPr>
          <w:rFonts w:ascii="Times New Roman" w:hAnsi="Times New Roman" w:cs="Times New Roman"/>
          <w:sz w:val="28"/>
          <w:szCs w:val="28"/>
        </w:rPr>
        <w:t>А</w:t>
      </w:r>
      <w:r w:rsidR="00AB4418">
        <w:rPr>
          <w:rFonts w:ascii="Times New Roman" w:hAnsi="Times New Roman" w:cs="Times New Roman"/>
          <w:sz w:val="28"/>
          <w:szCs w:val="28"/>
        </w:rPr>
        <w:t xml:space="preserve">. </w:t>
      </w:r>
      <w:r w:rsidR="00905F27">
        <w:rPr>
          <w:rFonts w:ascii="Times New Roman" w:hAnsi="Times New Roman" w:cs="Times New Roman"/>
          <w:sz w:val="28"/>
          <w:szCs w:val="28"/>
        </w:rPr>
        <w:t>Скрипиль</w:t>
      </w:r>
    </w:p>
    <w:sectPr w:rsidR="00E85A09" w:rsidRPr="00895D9D" w:rsidSect="000524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7F1" w:rsidRDefault="00B107F1" w:rsidP="005A5E0E">
      <w:pPr>
        <w:spacing w:after="0" w:line="240" w:lineRule="auto"/>
      </w:pPr>
      <w:r>
        <w:separator/>
      </w:r>
    </w:p>
  </w:endnote>
  <w:endnote w:type="continuationSeparator" w:id="0">
    <w:p w:rsidR="00B107F1" w:rsidRDefault="00B107F1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BE" w:rsidRDefault="006D66B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BE" w:rsidRDefault="006D66B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BE" w:rsidRDefault="006D66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7F1" w:rsidRDefault="00B107F1" w:rsidP="005A5E0E">
      <w:pPr>
        <w:spacing w:after="0" w:line="240" w:lineRule="auto"/>
      </w:pPr>
      <w:r>
        <w:separator/>
      </w:r>
    </w:p>
  </w:footnote>
  <w:footnote w:type="continuationSeparator" w:id="0">
    <w:p w:rsidR="00B107F1" w:rsidRDefault="00B107F1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BE" w:rsidRDefault="006D66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32DC" w:rsidRPr="006D66BE" w:rsidRDefault="00E332DC">
        <w:pPr>
          <w:pStyle w:val="a7"/>
          <w:jc w:val="center"/>
          <w:rPr>
            <w:rFonts w:ascii="Times New Roman" w:hAnsi="Times New Roman" w:cs="Times New Roman"/>
          </w:rPr>
        </w:pPr>
        <w:r w:rsidRPr="006D66BE">
          <w:rPr>
            <w:rFonts w:ascii="Times New Roman" w:hAnsi="Times New Roman" w:cs="Times New Roman"/>
          </w:rPr>
          <w:fldChar w:fldCharType="begin"/>
        </w:r>
        <w:r w:rsidRPr="006D66BE">
          <w:rPr>
            <w:rFonts w:ascii="Times New Roman" w:hAnsi="Times New Roman" w:cs="Times New Roman"/>
          </w:rPr>
          <w:instrText>PAGE   \* MERGEFORMAT</w:instrText>
        </w:r>
        <w:r w:rsidRPr="006D66BE">
          <w:rPr>
            <w:rFonts w:ascii="Times New Roman" w:hAnsi="Times New Roman" w:cs="Times New Roman"/>
          </w:rPr>
          <w:fldChar w:fldCharType="separate"/>
        </w:r>
        <w:r w:rsidR="005316F1">
          <w:rPr>
            <w:rFonts w:ascii="Times New Roman" w:hAnsi="Times New Roman" w:cs="Times New Roman"/>
            <w:noProof/>
          </w:rPr>
          <w:t>2</w:t>
        </w:r>
        <w:r w:rsidRPr="006D66BE">
          <w:rPr>
            <w:rFonts w:ascii="Times New Roman" w:hAnsi="Times New Roman" w:cs="Times New Roman"/>
          </w:rPr>
          <w:fldChar w:fldCharType="end"/>
        </w:r>
      </w:p>
    </w:sdtContent>
  </w:sdt>
  <w:p w:rsidR="00E332DC" w:rsidRDefault="00E332D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6BE" w:rsidRDefault="006D66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37D7C11"/>
    <w:multiLevelType w:val="multilevel"/>
    <w:tmpl w:val="6872579C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3">
    <w:nsid w:val="0A4930F6"/>
    <w:multiLevelType w:val="hybridMultilevel"/>
    <w:tmpl w:val="6E52A760"/>
    <w:lvl w:ilvl="0" w:tplc="1AAE0B6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1AAE0B6C">
      <w:start w:val="1"/>
      <w:numFmt w:val="decimal"/>
      <w:lvlText w:val="3.%2."/>
      <w:lvlJc w:val="left"/>
      <w:pPr>
        <w:ind w:left="92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433100"/>
    <w:multiLevelType w:val="hybridMultilevel"/>
    <w:tmpl w:val="1F767480"/>
    <w:lvl w:ilvl="0" w:tplc="9FBC77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5DC8"/>
    <w:rsid w:val="000074F7"/>
    <w:rsid w:val="00015EBF"/>
    <w:rsid w:val="0002083E"/>
    <w:rsid w:val="00020EAD"/>
    <w:rsid w:val="000211DA"/>
    <w:rsid w:val="0002176B"/>
    <w:rsid w:val="00031393"/>
    <w:rsid w:val="00041473"/>
    <w:rsid w:val="00044F18"/>
    <w:rsid w:val="00045209"/>
    <w:rsid w:val="00050277"/>
    <w:rsid w:val="000506E8"/>
    <w:rsid w:val="0005243C"/>
    <w:rsid w:val="00056F3A"/>
    <w:rsid w:val="00063C32"/>
    <w:rsid w:val="000706D4"/>
    <w:rsid w:val="000754A6"/>
    <w:rsid w:val="00075650"/>
    <w:rsid w:val="00084810"/>
    <w:rsid w:val="00085C33"/>
    <w:rsid w:val="0009326C"/>
    <w:rsid w:val="00096D41"/>
    <w:rsid w:val="000A5C71"/>
    <w:rsid w:val="000B3DB2"/>
    <w:rsid w:val="000C1A15"/>
    <w:rsid w:val="000C35A1"/>
    <w:rsid w:val="000C46F9"/>
    <w:rsid w:val="000C6440"/>
    <w:rsid w:val="000D02A4"/>
    <w:rsid w:val="000D64DA"/>
    <w:rsid w:val="000E5875"/>
    <w:rsid w:val="000E7BF0"/>
    <w:rsid w:val="000F072D"/>
    <w:rsid w:val="000F12DC"/>
    <w:rsid w:val="000F3106"/>
    <w:rsid w:val="000F41C0"/>
    <w:rsid w:val="00100900"/>
    <w:rsid w:val="00101B9C"/>
    <w:rsid w:val="00104F5C"/>
    <w:rsid w:val="001171BA"/>
    <w:rsid w:val="00120834"/>
    <w:rsid w:val="00121DD3"/>
    <w:rsid w:val="0012377A"/>
    <w:rsid w:val="00124196"/>
    <w:rsid w:val="00124385"/>
    <w:rsid w:val="00151A6F"/>
    <w:rsid w:val="00152BB5"/>
    <w:rsid w:val="00153860"/>
    <w:rsid w:val="00160333"/>
    <w:rsid w:val="00164AD1"/>
    <w:rsid w:val="00170107"/>
    <w:rsid w:val="00174CD8"/>
    <w:rsid w:val="001766AF"/>
    <w:rsid w:val="00190508"/>
    <w:rsid w:val="00194CD8"/>
    <w:rsid w:val="00195B0B"/>
    <w:rsid w:val="001A13F7"/>
    <w:rsid w:val="001A328A"/>
    <w:rsid w:val="001B2811"/>
    <w:rsid w:val="001B6F1D"/>
    <w:rsid w:val="001C1B17"/>
    <w:rsid w:val="001D17BD"/>
    <w:rsid w:val="001D4A34"/>
    <w:rsid w:val="001D7D76"/>
    <w:rsid w:val="001E2545"/>
    <w:rsid w:val="001E581F"/>
    <w:rsid w:val="00201144"/>
    <w:rsid w:val="00201586"/>
    <w:rsid w:val="00202219"/>
    <w:rsid w:val="0020447A"/>
    <w:rsid w:val="00206FDA"/>
    <w:rsid w:val="00210F3A"/>
    <w:rsid w:val="002142CE"/>
    <w:rsid w:val="0021538C"/>
    <w:rsid w:val="00216643"/>
    <w:rsid w:val="00216DD3"/>
    <w:rsid w:val="0022042D"/>
    <w:rsid w:val="002231C2"/>
    <w:rsid w:val="00224F24"/>
    <w:rsid w:val="0022509D"/>
    <w:rsid w:val="002334CC"/>
    <w:rsid w:val="00235594"/>
    <w:rsid w:val="00235E86"/>
    <w:rsid w:val="00240607"/>
    <w:rsid w:val="00243FD0"/>
    <w:rsid w:val="0025046C"/>
    <w:rsid w:val="00250788"/>
    <w:rsid w:val="00251D4D"/>
    <w:rsid w:val="002565AE"/>
    <w:rsid w:val="0025661B"/>
    <w:rsid w:val="0025759B"/>
    <w:rsid w:val="002611BC"/>
    <w:rsid w:val="0026174F"/>
    <w:rsid w:val="0026767F"/>
    <w:rsid w:val="0026781A"/>
    <w:rsid w:val="00273A6E"/>
    <w:rsid w:val="00277262"/>
    <w:rsid w:val="00283205"/>
    <w:rsid w:val="00291AC8"/>
    <w:rsid w:val="00293611"/>
    <w:rsid w:val="002943EA"/>
    <w:rsid w:val="00295380"/>
    <w:rsid w:val="002B394F"/>
    <w:rsid w:val="002B5FC5"/>
    <w:rsid w:val="002D011C"/>
    <w:rsid w:val="002D2D2C"/>
    <w:rsid w:val="002D6297"/>
    <w:rsid w:val="002D6486"/>
    <w:rsid w:val="002D7117"/>
    <w:rsid w:val="002E26D8"/>
    <w:rsid w:val="002E35DD"/>
    <w:rsid w:val="002E750E"/>
    <w:rsid w:val="002F54C1"/>
    <w:rsid w:val="002F60AD"/>
    <w:rsid w:val="002F6FED"/>
    <w:rsid w:val="00305771"/>
    <w:rsid w:val="00316575"/>
    <w:rsid w:val="003206D2"/>
    <w:rsid w:val="003238C7"/>
    <w:rsid w:val="00325326"/>
    <w:rsid w:val="00331FD8"/>
    <w:rsid w:val="00343A5B"/>
    <w:rsid w:val="00343B3A"/>
    <w:rsid w:val="00350028"/>
    <w:rsid w:val="003555EB"/>
    <w:rsid w:val="00356529"/>
    <w:rsid w:val="00363228"/>
    <w:rsid w:val="00364680"/>
    <w:rsid w:val="00364B41"/>
    <w:rsid w:val="0036561C"/>
    <w:rsid w:val="00372AF2"/>
    <w:rsid w:val="00380802"/>
    <w:rsid w:val="00386E4D"/>
    <w:rsid w:val="00393400"/>
    <w:rsid w:val="0039755B"/>
    <w:rsid w:val="003A4689"/>
    <w:rsid w:val="003B4880"/>
    <w:rsid w:val="003C45E9"/>
    <w:rsid w:val="003D49AF"/>
    <w:rsid w:val="003E4213"/>
    <w:rsid w:val="003E5965"/>
    <w:rsid w:val="004010AA"/>
    <w:rsid w:val="004153EE"/>
    <w:rsid w:val="0041541F"/>
    <w:rsid w:val="00424006"/>
    <w:rsid w:val="00425876"/>
    <w:rsid w:val="00425E16"/>
    <w:rsid w:val="00426669"/>
    <w:rsid w:val="0042792C"/>
    <w:rsid w:val="00427976"/>
    <w:rsid w:val="004323D2"/>
    <w:rsid w:val="00432443"/>
    <w:rsid w:val="004359A1"/>
    <w:rsid w:val="004371E0"/>
    <w:rsid w:val="00442AAE"/>
    <w:rsid w:val="00446097"/>
    <w:rsid w:val="004465CB"/>
    <w:rsid w:val="00452FE4"/>
    <w:rsid w:val="00455D04"/>
    <w:rsid w:val="00462749"/>
    <w:rsid w:val="00472A4E"/>
    <w:rsid w:val="0047469D"/>
    <w:rsid w:val="004750C5"/>
    <w:rsid w:val="004766AC"/>
    <w:rsid w:val="00485C09"/>
    <w:rsid w:val="0048680C"/>
    <w:rsid w:val="004A0C33"/>
    <w:rsid w:val="004A7B01"/>
    <w:rsid w:val="004B3B42"/>
    <w:rsid w:val="004B63FC"/>
    <w:rsid w:val="004C2A31"/>
    <w:rsid w:val="004C33A9"/>
    <w:rsid w:val="004D6870"/>
    <w:rsid w:val="004E443F"/>
    <w:rsid w:val="004E7112"/>
    <w:rsid w:val="004F1ACB"/>
    <w:rsid w:val="004F35D1"/>
    <w:rsid w:val="004F5593"/>
    <w:rsid w:val="005012C4"/>
    <w:rsid w:val="0050580B"/>
    <w:rsid w:val="00510DFF"/>
    <w:rsid w:val="00514F20"/>
    <w:rsid w:val="00515E46"/>
    <w:rsid w:val="00515EB9"/>
    <w:rsid w:val="005224BB"/>
    <w:rsid w:val="00524DC9"/>
    <w:rsid w:val="005269B2"/>
    <w:rsid w:val="00531597"/>
    <w:rsid w:val="005316F1"/>
    <w:rsid w:val="00532305"/>
    <w:rsid w:val="00532521"/>
    <w:rsid w:val="00537254"/>
    <w:rsid w:val="00543DFF"/>
    <w:rsid w:val="0054493C"/>
    <w:rsid w:val="00554425"/>
    <w:rsid w:val="00556179"/>
    <w:rsid w:val="005573C3"/>
    <w:rsid w:val="00561A4B"/>
    <w:rsid w:val="00562375"/>
    <w:rsid w:val="005657EA"/>
    <w:rsid w:val="0056798A"/>
    <w:rsid w:val="005700D8"/>
    <w:rsid w:val="005741A4"/>
    <w:rsid w:val="00581641"/>
    <w:rsid w:val="00583D0E"/>
    <w:rsid w:val="0058500E"/>
    <w:rsid w:val="0059257D"/>
    <w:rsid w:val="0059473F"/>
    <w:rsid w:val="00596FC9"/>
    <w:rsid w:val="005A3D16"/>
    <w:rsid w:val="005A53EA"/>
    <w:rsid w:val="005A5D7E"/>
    <w:rsid w:val="005A5E0E"/>
    <w:rsid w:val="005B2A15"/>
    <w:rsid w:val="005D0033"/>
    <w:rsid w:val="005D2080"/>
    <w:rsid w:val="005E1770"/>
    <w:rsid w:val="005F09DD"/>
    <w:rsid w:val="005F2D60"/>
    <w:rsid w:val="005F4108"/>
    <w:rsid w:val="005F6409"/>
    <w:rsid w:val="00605DE0"/>
    <w:rsid w:val="00615005"/>
    <w:rsid w:val="00617D1F"/>
    <w:rsid w:val="00622F3D"/>
    <w:rsid w:val="00645648"/>
    <w:rsid w:val="006470B9"/>
    <w:rsid w:val="00654D89"/>
    <w:rsid w:val="0066144C"/>
    <w:rsid w:val="0066219F"/>
    <w:rsid w:val="006628E3"/>
    <w:rsid w:val="00667E38"/>
    <w:rsid w:val="006723C7"/>
    <w:rsid w:val="00680920"/>
    <w:rsid w:val="00687560"/>
    <w:rsid w:val="006A0432"/>
    <w:rsid w:val="006A7D66"/>
    <w:rsid w:val="006B113A"/>
    <w:rsid w:val="006B1420"/>
    <w:rsid w:val="006B3AF8"/>
    <w:rsid w:val="006C0218"/>
    <w:rsid w:val="006C3F8C"/>
    <w:rsid w:val="006C4C16"/>
    <w:rsid w:val="006C6F11"/>
    <w:rsid w:val="006D0B2E"/>
    <w:rsid w:val="006D14D7"/>
    <w:rsid w:val="006D3539"/>
    <w:rsid w:val="006D66BE"/>
    <w:rsid w:val="006D6B6F"/>
    <w:rsid w:val="006F1039"/>
    <w:rsid w:val="006F1D4F"/>
    <w:rsid w:val="006F215B"/>
    <w:rsid w:val="006F6D95"/>
    <w:rsid w:val="00707F4D"/>
    <w:rsid w:val="0073240D"/>
    <w:rsid w:val="007339F9"/>
    <w:rsid w:val="00745674"/>
    <w:rsid w:val="0075347A"/>
    <w:rsid w:val="00756006"/>
    <w:rsid w:val="00756727"/>
    <w:rsid w:val="0076572E"/>
    <w:rsid w:val="00771B82"/>
    <w:rsid w:val="007831A8"/>
    <w:rsid w:val="00792DE3"/>
    <w:rsid w:val="007A1AF2"/>
    <w:rsid w:val="007A356C"/>
    <w:rsid w:val="007A4115"/>
    <w:rsid w:val="007B3D31"/>
    <w:rsid w:val="007B7A14"/>
    <w:rsid w:val="007B7E36"/>
    <w:rsid w:val="007C25BF"/>
    <w:rsid w:val="007C4ED7"/>
    <w:rsid w:val="007C7D3B"/>
    <w:rsid w:val="007D0E35"/>
    <w:rsid w:val="007D53F1"/>
    <w:rsid w:val="007E1C48"/>
    <w:rsid w:val="007F564A"/>
    <w:rsid w:val="007F7B92"/>
    <w:rsid w:val="00804AA5"/>
    <w:rsid w:val="00810F39"/>
    <w:rsid w:val="00810FCA"/>
    <w:rsid w:val="0081457D"/>
    <w:rsid w:val="00814C9B"/>
    <w:rsid w:val="008203AA"/>
    <w:rsid w:val="00822405"/>
    <w:rsid w:val="00823BD5"/>
    <w:rsid w:val="008372D9"/>
    <w:rsid w:val="0084594D"/>
    <w:rsid w:val="0084622E"/>
    <w:rsid w:val="00846A77"/>
    <w:rsid w:val="00851A1C"/>
    <w:rsid w:val="00856060"/>
    <w:rsid w:val="0087037A"/>
    <w:rsid w:val="00871F21"/>
    <w:rsid w:val="008763D1"/>
    <w:rsid w:val="00877AF4"/>
    <w:rsid w:val="00883DD7"/>
    <w:rsid w:val="00884822"/>
    <w:rsid w:val="00885968"/>
    <w:rsid w:val="0088633A"/>
    <w:rsid w:val="00891F3E"/>
    <w:rsid w:val="00895D9D"/>
    <w:rsid w:val="008A2260"/>
    <w:rsid w:val="008A680D"/>
    <w:rsid w:val="008B42BE"/>
    <w:rsid w:val="008C1B8B"/>
    <w:rsid w:val="008C2E4F"/>
    <w:rsid w:val="008C672D"/>
    <w:rsid w:val="008E0927"/>
    <w:rsid w:val="008E2544"/>
    <w:rsid w:val="008F2D69"/>
    <w:rsid w:val="008F5925"/>
    <w:rsid w:val="008F6F9D"/>
    <w:rsid w:val="009001D7"/>
    <w:rsid w:val="00903937"/>
    <w:rsid w:val="009054FC"/>
    <w:rsid w:val="00905F27"/>
    <w:rsid w:val="00913269"/>
    <w:rsid w:val="009144AE"/>
    <w:rsid w:val="00921B0C"/>
    <w:rsid w:val="00923018"/>
    <w:rsid w:val="0092457C"/>
    <w:rsid w:val="00933D7B"/>
    <w:rsid w:val="00945E42"/>
    <w:rsid w:val="00953814"/>
    <w:rsid w:val="0095513D"/>
    <w:rsid w:val="00955A83"/>
    <w:rsid w:val="00962A40"/>
    <w:rsid w:val="0096657A"/>
    <w:rsid w:val="0098062B"/>
    <w:rsid w:val="00982446"/>
    <w:rsid w:val="009850AF"/>
    <w:rsid w:val="00992AED"/>
    <w:rsid w:val="009933BC"/>
    <w:rsid w:val="00993888"/>
    <w:rsid w:val="009945D9"/>
    <w:rsid w:val="009B3A20"/>
    <w:rsid w:val="009C3C2D"/>
    <w:rsid w:val="009D31EF"/>
    <w:rsid w:val="009F128C"/>
    <w:rsid w:val="00A076AD"/>
    <w:rsid w:val="00A159F9"/>
    <w:rsid w:val="00A2055E"/>
    <w:rsid w:val="00A21120"/>
    <w:rsid w:val="00A22469"/>
    <w:rsid w:val="00A237AC"/>
    <w:rsid w:val="00A25386"/>
    <w:rsid w:val="00A308AE"/>
    <w:rsid w:val="00A31A18"/>
    <w:rsid w:val="00A31F08"/>
    <w:rsid w:val="00A356B5"/>
    <w:rsid w:val="00A46203"/>
    <w:rsid w:val="00A52759"/>
    <w:rsid w:val="00A531B3"/>
    <w:rsid w:val="00A55256"/>
    <w:rsid w:val="00A614BC"/>
    <w:rsid w:val="00A62EB1"/>
    <w:rsid w:val="00A670C2"/>
    <w:rsid w:val="00A735B0"/>
    <w:rsid w:val="00A7797E"/>
    <w:rsid w:val="00A81BC5"/>
    <w:rsid w:val="00A856AB"/>
    <w:rsid w:val="00A86F37"/>
    <w:rsid w:val="00A87E24"/>
    <w:rsid w:val="00A91662"/>
    <w:rsid w:val="00A933DA"/>
    <w:rsid w:val="00AA3DF3"/>
    <w:rsid w:val="00AB2801"/>
    <w:rsid w:val="00AB2F9A"/>
    <w:rsid w:val="00AB4418"/>
    <w:rsid w:val="00AB4ADE"/>
    <w:rsid w:val="00AC78A9"/>
    <w:rsid w:val="00AD22FF"/>
    <w:rsid w:val="00AD5263"/>
    <w:rsid w:val="00AE1E20"/>
    <w:rsid w:val="00AE38CB"/>
    <w:rsid w:val="00AF319E"/>
    <w:rsid w:val="00B002FC"/>
    <w:rsid w:val="00B044AC"/>
    <w:rsid w:val="00B04F7F"/>
    <w:rsid w:val="00B05D21"/>
    <w:rsid w:val="00B107F1"/>
    <w:rsid w:val="00B123E5"/>
    <w:rsid w:val="00B15D6E"/>
    <w:rsid w:val="00B16014"/>
    <w:rsid w:val="00B23F96"/>
    <w:rsid w:val="00B44010"/>
    <w:rsid w:val="00B4598F"/>
    <w:rsid w:val="00B51F58"/>
    <w:rsid w:val="00B600F1"/>
    <w:rsid w:val="00B606F2"/>
    <w:rsid w:val="00B606FC"/>
    <w:rsid w:val="00B64B45"/>
    <w:rsid w:val="00B77CFE"/>
    <w:rsid w:val="00B77DE4"/>
    <w:rsid w:val="00B8545A"/>
    <w:rsid w:val="00B910CD"/>
    <w:rsid w:val="00B97EB9"/>
    <w:rsid w:val="00BA5598"/>
    <w:rsid w:val="00BB2176"/>
    <w:rsid w:val="00BC05A0"/>
    <w:rsid w:val="00BC1CF6"/>
    <w:rsid w:val="00BC2D9F"/>
    <w:rsid w:val="00BC3170"/>
    <w:rsid w:val="00BC543E"/>
    <w:rsid w:val="00BC6709"/>
    <w:rsid w:val="00BE0C70"/>
    <w:rsid w:val="00BE51CF"/>
    <w:rsid w:val="00BF03BC"/>
    <w:rsid w:val="00BF559B"/>
    <w:rsid w:val="00C002B9"/>
    <w:rsid w:val="00C024A8"/>
    <w:rsid w:val="00C174BD"/>
    <w:rsid w:val="00C1779B"/>
    <w:rsid w:val="00C21D40"/>
    <w:rsid w:val="00C24C4C"/>
    <w:rsid w:val="00C3339C"/>
    <w:rsid w:val="00C33F7C"/>
    <w:rsid w:val="00C40D40"/>
    <w:rsid w:val="00C456AF"/>
    <w:rsid w:val="00C45810"/>
    <w:rsid w:val="00C55619"/>
    <w:rsid w:val="00C5778B"/>
    <w:rsid w:val="00C67E56"/>
    <w:rsid w:val="00C71498"/>
    <w:rsid w:val="00C758A4"/>
    <w:rsid w:val="00C815C9"/>
    <w:rsid w:val="00C81B97"/>
    <w:rsid w:val="00C868B5"/>
    <w:rsid w:val="00C94AB7"/>
    <w:rsid w:val="00C9673C"/>
    <w:rsid w:val="00C97280"/>
    <w:rsid w:val="00CA1F5C"/>
    <w:rsid w:val="00CA2768"/>
    <w:rsid w:val="00CB434C"/>
    <w:rsid w:val="00CC47EA"/>
    <w:rsid w:val="00CC4F5A"/>
    <w:rsid w:val="00CD0AC1"/>
    <w:rsid w:val="00CD25B9"/>
    <w:rsid w:val="00CD34F7"/>
    <w:rsid w:val="00D04A17"/>
    <w:rsid w:val="00D124AE"/>
    <w:rsid w:val="00D14A53"/>
    <w:rsid w:val="00D22C5E"/>
    <w:rsid w:val="00D34396"/>
    <w:rsid w:val="00D36689"/>
    <w:rsid w:val="00D46B99"/>
    <w:rsid w:val="00D46E28"/>
    <w:rsid w:val="00D478CD"/>
    <w:rsid w:val="00D54B17"/>
    <w:rsid w:val="00D56821"/>
    <w:rsid w:val="00D63441"/>
    <w:rsid w:val="00D74D18"/>
    <w:rsid w:val="00D77AC2"/>
    <w:rsid w:val="00D81429"/>
    <w:rsid w:val="00D83CA4"/>
    <w:rsid w:val="00D857B0"/>
    <w:rsid w:val="00D94C19"/>
    <w:rsid w:val="00D96429"/>
    <w:rsid w:val="00DB54FB"/>
    <w:rsid w:val="00DB6527"/>
    <w:rsid w:val="00DB6C12"/>
    <w:rsid w:val="00DC086F"/>
    <w:rsid w:val="00DC2755"/>
    <w:rsid w:val="00DC53F9"/>
    <w:rsid w:val="00DC67F3"/>
    <w:rsid w:val="00DD0EE5"/>
    <w:rsid w:val="00DE49A1"/>
    <w:rsid w:val="00DE4A70"/>
    <w:rsid w:val="00DF3BBF"/>
    <w:rsid w:val="00E022D9"/>
    <w:rsid w:val="00E04A90"/>
    <w:rsid w:val="00E0679C"/>
    <w:rsid w:val="00E10A5F"/>
    <w:rsid w:val="00E11608"/>
    <w:rsid w:val="00E12C50"/>
    <w:rsid w:val="00E16FEF"/>
    <w:rsid w:val="00E25A9D"/>
    <w:rsid w:val="00E25FA2"/>
    <w:rsid w:val="00E27428"/>
    <w:rsid w:val="00E332DC"/>
    <w:rsid w:val="00E34AF2"/>
    <w:rsid w:val="00E43B61"/>
    <w:rsid w:val="00E50DA8"/>
    <w:rsid w:val="00E51548"/>
    <w:rsid w:val="00E52D5C"/>
    <w:rsid w:val="00E57257"/>
    <w:rsid w:val="00E60321"/>
    <w:rsid w:val="00E659FD"/>
    <w:rsid w:val="00E669E1"/>
    <w:rsid w:val="00E723BC"/>
    <w:rsid w:val="00E7303E"/>
    <w:rsid w:val="00E736EA"/>
    <w:rsid w:val="00E77D87"/>
    <w:rsid w:val="00E80251"/>
    <w:rsid w:val="00E81BE7"/>
    <w:rsid w:val="00E82E87"/>
    <w:rsid w:val="00E85A09"/>
    <w:rsid w:val="00E87AC9"/>
    <w:rsid w:val="00E928AD"/>
    <w:rsid w:val="00E92963"/>
    <w:rsid w:val="00E941A1"/>
    <w:rsid w:val="00E96CAD"/>
    <w:rsid w:val="00EA2032"/>
    <w:rsid w:val="00EA2133"/>
    <w:rsid w:val="00EC039A"/>
    <w:rsid w:val="00EC3EC9"/>
    <w:rsid w:val="00EC603E"/>
    <w:rsid w:val="00EC6B49"/>
    <w:rsid w:val="00ED4B96"/>
    <w:rsid w:val="00EE478B"/>
    <w:rsid w:val="00F106AC"/>
    <w:rsid w:val="00F11F51"/>
    <w:rsid w:val="00F2045E"/>
    <w:rsid w:val="00F241DF"/>
    <w:rsid w:val="00F30B8B"/>
    <w:rsid w:val="00F333C9"/>
    <w:rsid w:val="00F34C4A"/>
    <w:rsid w:val="00F358C1"/>
    <w:rsid w:val="00F46CFC"/>
    <w:rsid w:val="00F50D5F"/>
    <w:rsid w:val="00F54783"/>
    <w:rsid w:val="00F617B3"/>
    <w:rsid w:val="00F63EEC"/>
    <w:rsid w:val="00F64001"/>
    <w:rsid w:val="00F703AD"/>
    <w:rsid w:val="00F76B16"/>
    <w:rsid w:val="00F77767"/>
    <w:rsid w:val="00F81C8B"/>
    <w:rsid w:val="00F84BD7"/>
    <w:rsid w:val="00F90A2D"/>
    <w:rsid w:val="00F90A43"/>
    <w:rsid w:val="00F93D61"/>
    <w:rsid w:val="00F9597B"/>
    <w:rsid w:val="00FA3C98"/>
    <w:rsid w:val="00FA4FE0"/>
    <w:rsid w:val="00FA7102"/>
    <w:rsid w:val="00FB0BE5"/>
    <w:rsid w:val="00FB52D6"/>
    <w:rsid w:val="00FB5623"/>
    <w:rsid w:val="00FC19C8"/>
    <w:rsid w:val="00FC5671"/>
    <w:rsid w:val="00FC68E4"/>
    <w:rsid w:val="00FE2054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6DAD-E03A-4EED-923B-F3EDEE92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99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semiHidden/>
    <w:unhideWhenUsed/>
    <w:rsid w:val="006F2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7DFC1-1383-47F0-9A5F-A175EDCA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ГЛЭК</cp:lastModifiedBy>
  <cp:revision>496</cp:revision>
  <cp:lastPrinted>2018-04-11T05:56:00Z</cp:lastPrinted>
  <dcterms:created xsi:type="dcterms:W3CDTF">2015-03-03T07:14:00Z</dcterms:created>
  <dcterms:modified xsi:type="dcterms:W3CDTF">2020-12-29T08:44:00Z</dcterms:modified>
</cp:coreProperties>
</file>